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C5FD" w14:textId="122F6A75" w:rsidR="00270C84" w:rsidRPr="001144B7" w:rsidRDefault="00270C84" w:rsidP="001144B7">
      <w:pPr>
        <w:pStyle w:val="Heading1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eastAsia="he-IL"/>
        </w:rPr>
      </w:pPr>
      <w:r w:rsidRPr="001144B7">
        <w:rPr>
          <w:rFonts w:asciiTheme="minorBidi" w:hAnsiTheme="minorBidi" w:cstheme="minorBidi"/>
          <w:b/>
          <w:bCs/>
          <w:sz w:val="28"/>
          <w:szCs w:val="28"/>
          <w:rtl/>
          <w:lang w:eastAsia="he-IL"/>
        </w:rPr>
        <w:t xml:space="preserve">בקשה להארכה חריגה של משך קבלת המלגה (מסוג </w:t>
      </w:r>
      <w:r w:rsidRPr="001144B7">
        <w:rPr>
          <w:rFonts w:asciiTheme="minorBidi" w:hAnsiTheme="minorBidi" w:cstheme="minorBidi"/>
          <w:b/>
          <w:bCs/>
          <w:sz w:val="28"/>
          <w:szCs w:val="28"/>
          <w:lang w:eastAsia="he-IL"/>
        </w:rPr>
        <w:t>6-B</w:t>
      </w:r>
      <w:r w:rsidRPr="001144B7">
        <w:rPr>
          <w:rFonts w:asciiTheme="minorBidi" w:hAnsiTheme="minorBidi" w:cstheme="minorBidi"/>
          <w:b/>
          <w:bCs/>
          <w:sz w:val="28"/>
          <w:szCs w:val="28"/>
          <w:rtl/>
          <w:lang w:eastAsia="he-IL"/>
        </w:rPr>
        <w:t>)</w:t>
      </w:r>
    </w:p>
    <w:p w14:paraId="1F5F5E31" w14:textId="258659E6" w:rsidR="00270C84" w:rsidRPr="001144B7" w:rsidRDefault="00270C84" w:rsidP="00270C84">
      <w:pPr>
        <w:spacing w:line="276" w:lineRule="auto"/>
        <w:jc w:val="center"/>
        <w:rPr>
          <w:rFonts w:asciiTheme="minorBidi" w:hAnsiTheme="minorBidi" w:cstheme="minorBidi"/>
          <w:sz w:val="20"/>
          <w:szCs w:val="20"/>
          <w:rtl/>
          <w:lang w:eastAsia="he-IL"/>
        </w:rPr>
      </w:pP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>(בקשה להארכת משך השתלמות ללא מלגה, יש להגיש באמצעות "</w:t>
      </w:r>
      <w:hyperlink r:id="rId7" w:history="1">
        <w:r w:rsidRPr="001144B7">
          <w:rPr>
            <w:rStyle w:val="Hyperlink"/>
            <w:rFonts w:asciiTheme="minorBidi" w:hAnsiTheme="minorBidi" w:cstheme="minorBidi"/>
            <w:sz w:val="20"/>
            <w:szCs w:val="20"/>
            <w:rtl/>
            <w:lang w:eastAsia="he-IL"/>
          </w:rPr>
          <w:t>בקשה להארכת משך השתלמות</w:t>
        </w:r>
      </w:hyperlink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>")</w:t>
      </w:r>
    </w:p>
    <w:p w14:paraId="28AD4B21" w14:textId="46CE445E" w:rsidR="00270C84" w:rsidRPr="001144B7" w:rsidRDefault="00270C84" w:rsidP="00270C84">
      <w:pPr>
        <w:spacing w:after="0" w:line="276" w:lineRule="auto"/>
        <w:rPr>
          <w:rFonts w:asciiTheme="minorBidi" w:hAnsiTheme="minorBidi" w:cstheme="minorBidi"/>
          <w:sz w:val="20"/>
          <w:szCs w:val="20"/>
          <w:rtl/>
          <w:lang w:eastAsia="he-IL"/>
        </w:rPr>
      </w:pP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לתשומת לבך, 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בתקופת הארכה חריגה של משך קבלת המלגה מסוג </w:t>
      </w:r>
      <w:r w:rsidRPr="001144B7">
        <w:rPr>
          <w:rFonts w:asciiTheme="minorBidi" w:hAnsiTheme="minorBidi" w:cstheme="minorBidi"/>
          <w:sz w:val="20"/>
          <w:szCs w:val="20"/>
          <w:lang w:eastAsia="he-IL"/>
        </w:rPr>
        <w:t>B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>, חל איסור מוחלט על עבודה כלשהי, בטכניון או מחוצה לו, לרבות עבודה כמורה נלווה בלשכת הסגל האקדמי בטכניון, אלא אם התקבל אישור חריג לכך מדיקן בית הספר לתארים מתקדמים.</w:t>
      </w:r>
      <w:r w:rsidR="00B84FA0">
        <w:rPr>
          <w:rFonts w:asciiTheme="minorBidi" w:hAnsiTheme="minorBidi" w:cstheme="minorBidi"/>
          <w:sz w:val="20"/>
          <w:szCs w:val="20"/>
          <w:rtl/>
          <w:lang w:eastAsia="he-IL"/>
        </w:rPr>
        <w:br/>
      </w:r>
    </w:p>
    <w:p w14:paraId="30137764" w14:textId="3989C10B" w:rsidR="004D22D3" w:rsidRPr="001144B7" w:rsidRDefault="004D22D3" w:rsidP="004D22D3">
      <w:pPr>
        <w:numPr>
          <w:ilvl w:val="0"/>
          <w:numId w:val="24"/>
        </w:numPr>
        <w:spacing w:after="0" w:line="276" w:lineRule="auto"/>
        <w:rPr>
          <w:rFonts w:asciiTheme="minorBidi" w:hAnsiTheme="minorBidi" w:cstheme="minorBidi"/>
          <w:b/>
          <w:bCs/>
          <w:sz w:val="20"/>
          <w:szCs w:val="20"/>
          <w:lang w:eastAsia="he-IL"/>
        </w:rPr>
      </w:pP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בקשה להארכה עקב שירות מילואים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2092506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4B7" w:rsidRPr="001144B7">
            <w:rPr>
              <w:rFonts w:ascii="MS Gothic" w:eastAsia="MS Gothic" w:hAnsi="MS Gothic" w:cstheme="minorBidi" w:hint="eastAsia"/>
              <w:sz w:val="20"/>
              <w:szCs w:val="20"/>
              <w:rtl/>
              <w:lang w:eastAsia="he-IL"/>
            </w:rPr>
            <w:t>☐</w:t>
          </w:r>
        </w:sdtContent>
      </w:sdt>
      <w:r w:rsidR="001144B7"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</w:t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כן /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274134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4B7" w:rsidRPr="001144B7">
            <w:rPr>
              <w:rFonts w:ascii="MS Gothic" w:eastAsia="MS Gothic" w:hAnsi="MS Gothic" w:cstheme="minorBidi" w:hint="eastAsia"/>
              <w:sz w:val="20"/>
              <w:szCs w:val="20"/>
              <w:rtl/>
              <w:lang w:eastAsia="he-IL"/>
            </w:rPr>
            <w:t>☐</w:t>
          </w:r>
        </w:sdtContent>
      </w:sdt>
      <w:r w:rsidR="001144B7"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</w:t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לא (נא לסמן)</w:t>
      </w:r>
    </w:p>
    <w:p w14:paraId="75D7F717" w14:textId="77777777" w:rsidR="004D22D3" w:rsidRPr="001144B7" w:rsidRDefault="004D22D3" w:rsidP="004D22D3">
      <w:pPr>
        <w:numPr>
          <w:ilvl w:val="0"/>
          <w:numId w:val="24"/>
        </w:numPr>
        <w:spacing w:after="0" w:line="276" w:lineRule="auto"/>
        <w:rPr>
          <w:rFonts w:asciiTheme="minorBidi" w:hAnsiTheme="minorBidi" w:cstheme="minorBidi"/>
          <w:sz w:val="20"/>
          <w:szCs w:val="20"/>
          <w:lang w:eastAsia="he-IL"/>
        </w:rPr>
      </w:pP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>נא להקליד את פרטי הבקשה על גבי הטופס.</w:t>
      </w:r>
    </w:p>
    <w:p w14:paraId="792F1D4C" w14:textId="77777777" w:rsidR="004D22D3" w:rsidRPr="001144B7" w:rsidRDefault="004D22D3" w:rsidP="004D22D3">
      <w:pPr>
        <w:numPr>
          <w:ilvl w:val="0"/>
          <w:numId w:val="24"/>
        </w:numPr>
        <w:spacing w:after="0" w:line="276" w:lineRule="auto"/>
        <w:rPr>
          <w:rFonts w:asciiTheme="minorBidi" w:hAnsiTheme="minorBidi" w:cstheme="minorBidi"/>
          <w:sz w:val="20"/>
          <w:szCs w:val="20"/>
          <w:lang w:eastAsia="he-IL"/>
        </w:rPr>
      </w:pP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יש למלא את </w:t>
      </w:r>
      <w:r w:rsidRPr="00B84FA0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כל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הפרטים הנדרשים בטופס.</w:t>
      </w:r>
    </w:p>
    <w:p w14:paraId="536BBFF1" w14:textId="77777777" w:rsidR="00270C84" w:rsidRPr="001144B7" w:rsidRDefault="00270C84" w:rsidP="00270C84">
      <w:pPr>
        <w:spacing w:after="0" w:line="276" w:lineRule="auto"/>
        <w:ind w:left="515"/>
        <w:rPr>
          <w:rFonts w:asciiTheme="minorBidi" w:hAnsiTheme="minorBidi" w:cstheme="minorBidi"/>
          <w:sz w:val="20"/>
          <w:szCs w:val="20"/>
          <w:rtl/>
          <w:lang w:eastAsia="he-IL"/>
        </w:rPr>
      </w:pPr>
    </w:p>
    <w:p w14:paraId="67AF58F7" w14:textId="7161E11C" w:rsidR="00270C84" w:rsidRPr="001144B7" w:rsidRDefault="00270C84" w:rsidP="00270C84">
      <w:pPr>
        <w:spacing w:after="0" w:line="480" w:lineRule="auto"/>
        <w:rPr>
          <w:rFonts w:asciiTheme="minorBidi" w:hAnsiTheme="minorBidi" w:cstheme="minorBidi"/>
          <w:sz w:val="20"/>
          <w:szCs w:val="20"/>
          <w:rtl/>
          <w:lang w:eastAsia="he-IL"/>
        </w:rPr>
      </w:pP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שם הסטודנט</w:t>
      </w:r>
      <w:r w:rsidR="001144B7" w:rsidRPr="001144B7">
        <w:rPr>
          <w:rFonts w:asciiTheme="minorBidi" w:hAnsiTheme="minorBidi" w:cstheme="minorBidi" w:hint="cs"/>
          <w:b/>
          <w:bCs/>
          <w:sz w:val="20"/>
          <w:szCs w:val="20"/>
          <w:rtl/>
          <w:lang w:eastAsia="he-IL"/>
        </w:rPr>
        <w:t>/ית</w:t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: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1985307456"/>
          <w:placeholder>
            <w:docPart w:val="73422E1178384D14A74B4C3678E4C62F"/>
          </w:placeholder>
          <w:showingPlcHdr/>
          <w:text/>
        </w:sdtPr>
        <w:sdtEndPr/>
        <w:sdtContent>
          <w:r w:rsidR="001144B7" w:rsidRPr="001144B7">
            <w:rPr>
              <w:rStyle w:val="PlaceholderText"/>
              <w:rFonts w:asciiTheme="minorBidi" w:eastAsiaTheme="majorEastAsia" w:hAnsiTheme="minorBidi" w:cstheme="minorBidi"/>
              <w:sz w:val="14"/>
              <w:szCs w:val="14"/>
            </w:rPr>
            <w:t>Click or tap here to enter text.</w:t>
          </w:r>
        </w:sdtContent>
      </w:sdt>
      <w:r w:rsidR="001144B7"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</w:t>
      </w:r>
      <w:r w:rsidR="001144B7" w:rsidRPr="001144B7">
        <w:rPr>
          <w:rFonts w:asciiTheme="minorBidi" w:hAnsiTheme="minorBidi" w:cstheme="minorBidi"/>
          <w:b/>
          <w:bCs/>
          <w:sz w:val="20"/>
          <w:szCs w:val="20"/>
          <w:lang w:eastAsia="he-IL"/>
        </w:rPr>
        <w:t xml:space="preserve"> </w:t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מספר ת.ז.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/ סטודנט</w:t>
      </w:r>
      <w:r w:rsidR="001144B7" w:rsidRPr="001144B7">
        <w:rPr>
          <w:rFonts w:asciiTheme="minorBidi" w:hAnsiTheme="minorBidi" w:cstheme="minorBidi" w:hint="cs"/>
          <w:b/>
          <w:bCs/>
          <w:sz w:val="20"/>
          <w:szCs w:val="20"/>
          <w:rtl/>
          <w:lang w:eastAsia="he-IL"/>
        </w:rPr>
        <w:t>: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2031786075"/>
          <w:placeholder>
            <w:docPart w:val="511B8076FA5D4D27A5DEFBC8041BE1CB"/>
          </w:placeholder>
          <w:showingPlcHdr/>
          <w:text/>
        </w:sdtPr>
        <w:sdtEndPr/>
        <w:sdtContent>
          <w:r w:rsidR="001144B7" w:rsidRPr="001144B7">
            <w:rPr>
              <w:rStyle w:val="PlaceholderText"/>
              <w:rFonts w:asciiTheme="minorBidi" w:eastAsiaTheme="majorEastAsia" w:hAnsiTheme="minorBidi" w:cstheme="minorBidi"/>
              <w:sz w:val="14"/>
              <w:szCs w:val="14"/>
            </w:rPr>
            <w:t>Click or tap here to enter text.</w:t>
          </w:r>
        </w:sdtContent>
      </w:sdt>
      <w:r w:rsidR="003B6EF6"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</w:t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טל. נייד: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564448505"/>
          <w:placeholder>
            <w:docPart w:val="ED9DCD7123254A94A38A2C2CD5024B14"/>
          </w:placeholder>
          <w:showingPlcHdr/>
          <w:text/>
        </w:sdtPr>
        <w:sdtEndPr/>
        <w:sdtContent>
          <w:r w:rsidR="001144B7" w:rsidRPr="001144B7">
            <w:rPr>
              <w:rStyle w:val="PlaceholderText"/>
              <w:rFonts w:asciiTheme="minorBidi" w:eastAsiaTheme="majorEastAsia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69A07D77" w14:textId="0196CF75" w:rsidR="00270C84" w:rsidRPr="001144B7" w:rsidRDefault="00270C84" w:rsidP="001144B7">
      <w:pPr>
        <w:spacing w:after="0" w:line="480" w:lineRule="auto"/>
        <w:rPr>
          <w:rFonts w:asciiTheme="minorBidi" w:hAnsiTheme="minorBidi" w:cstheme="minorBidi"/>
          <w:sz w:val="20"/>
          <w:szCs w:val="20"/>
          <w:rtl/>
          <w:lang w:eastAsia="he-IL"/>
        </w:rPr>
      </w:pP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לומד לתואר: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2032177994"/>
          <w:placeholder>
            <w:docPart w:val="C550154EBD3146EE9CC0F84FC60D9948"/>
          </w:placeholder>
          <w:showingPlcHdr/>
          <w:dropDownList>
            <w:listItem w:value="Choose an item."/>
            <w:listItem w:displayText="מגיסטר" w:value="מגיסטר"/>
            <w:listItem w:displayText="דוקטור במסלול הרגיל" w:value="דוקטור במסלול הרגיל"/>
            <w:listItem w:displayText="דוקטור במסלול ישיר" w:value="דוקטור במסלול ישיר"/>
            <w:listItem w:displayText="דוקטור במסלול המיוחד" w:value="דוקטור במסלול המיוחד"/>
          </w:dropDownList>
        </w:sdtPr>
        <w:sdtEndPr/>
        <w:sdtContent>
          <w:r w:rsidR="001144B7" w:rsidRPr="001144B7">
            <w:rPr>
              <w:rStyle w:val="PlaceholderText"/>
              <w:rFonts w:asciiTheme="minorBidi" w:eastAsiaTheme="majorEastAsia" w:hAnsiTheme="minorBidi" w:cstheme="minorBidi"/>
              <w:sz w:val="14"/>
              <w:szCs w:val="14"/>
            </w:rPr>
            <w:t>Choose an item.</w:t>
          </w:r>
        </w:sdtContent>
      </w:sdt>
      <w:r w:rsidR="001144B7" w:rsidRPr="001144B7">
        <w:rPr>
          <w:rFonts w:asciiTheme="minorBidi" w:hAnsiTheme="minorBidi" w:cstheme="minorBidi" w:hint="cs"/>
          <w:sz w:val="20"/>
          <w:szCs w:val="20"/>
          <w:rtl/>
          <w:lang w:eastAsia="he-IL"/>
        </w:rPr>
        <w:t xml:space="preserve"> </w:t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יחידה אקדמית: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1318761334"/>
          <w:placeholder>
            <w:docPart w:val="637D9597CBBF4442A4BE37F27B306C86"/>
          </w:placeholder>
          <w:showingPlcHdr/>
          <w:text/>
        </w:sdtPr>
        <w:sdtEndPr/>
        <w:sdtContent>
          <w:r w:rsidR="001144B7" w:rsidRPr="001144B7">
            <w:rPr>
              <w:rStyle w:val="PlaceholderText"/>
              <w:rFonts w:asciiTheme="minorBidi" w:eastAsiaTheme="majorEastAsia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346B5A54" w14:textId="2AEB8E1A" w:rsidR="00270C84" w:rsidRPr="001144B7" w:rsidRDefault="00270C84" w:rsidP="001144B7">
      <w:pPr>
        <w:spacing w:after="0" w:line="480" w:lineRule="auto"/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</w:pP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מבקש הארכת מלגה למשך 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>(מספר)</w:t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1567031575"/>
          <w:placeholder>
            <w:docPart w:val="00322C5670674404B69E87324DA133C9"/>
          </w:placeholder>
          <w:showingPlcHdr/>
          <w:text/>
        </w:sdtPr>
        <w:sdtEndPr/>
        <w:sdtContent>
          <w:r w:rsidR="001144B7" w:rsidRPr="001144B7">
            <w:rPr>
              <w:rStyle w:val="PlaceholderText"/>
              <w:rFonts w:asciiTheme="minorBidi" w:eastAsiaTheme="majorEastAsia" w:hAnsiTheme="minorBidi" w:cstheme="minorBidi"/>
              <w:sz w:val="14"/>
              <w:szCs w:val="14"/>
            </w:rPr>
            <w:t>Click or tap here to enter text.</w:t>
          </w:r>
        </w:sdtContent>
      </w:sdt>
      <w:r w:rsidR="001144B7"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</w:t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חודשים החל מ - 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>(חודש ושנה)</w:t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1870903879"/>
          <w:placeholder>
            <w:docPart w:val="E630DBDF93F04869AD0FA474E463C72D"/>
          </w:placeholder>
          <w:showingPlcHdr/>
          <w:text/>
        </w:sdtPr>
        <w:sdtEndPr/>
        <w:sdtContent>
          <w:r w:rsidR="001144B7" w:rsidRPr="001144B7">
            <w:rPr>
              <w:rStyle w:val="PlaceholderText"/>
              <w:rFonts w:asciiTheme="minorBidi" w:eastAsiaTheme="majorEastAsia" w:hAnsiTheme="minorBidi" w:cstheme="minorBidi"/>
              <w:sz w:val="14"/>
              <w:szCs w:val="14"/>
            </w:rPr>
            <w:t>Click or tap here to enter text.</w:t>
          </w:r>
        </w:sdtContent>
      </w:sdt>
      <w:r w:rsidR="001144B7" w:rsidRPr="001144B7">
        <w:rPr>
          <w:rFonts w:asciiTheme="minorBidi" w:hAnsiTheme="minorBidi" w:cstheme="minorBidi" w:hint="cs"/>
          <w:b/>
          <w:bCs/>
          <w:sz w:val="20"/>
          <w:szCs w:val="20"/>
          <w:rtl/>
          <w:lang w:eastAsia="he-IL"/>
        </w:rPr>
        <w:t xml:space="preserve"> </w:t>
      </w:r>
      <w:r w:rsidR="00B84FA0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br/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ועד ל 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-(חודש  ושנה)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143125649"/>
          <w:placeholder>
            <w:docPart w:val="ED428F0CC2854A55B0065AB0DA439904"/>
          </w:placeholder>
          <w:showingPlcHdr/>
          <w:text/>
        </w:sdtPr>
        <w:sdtEndPr/>
        <w:sdtContent>
          <w:r w:rsidR="001144B7" w:rsidRPr="001144B7">
            <w:rPr>
              <w:rStyle w:val="PlaceholderText"/>
              <w:rFonts w:asciiTheme="minorBidi" w:eastAsiaTheme="majorEastAsia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15751C5D" w14:textId="77777777" w:rsidR="00270C84" w:rsidRPr="001144B7" w:rsidRDefault="00270C84" w:rsidP="00270C84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</w:pP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לטופס זה יש לצרף את המסמכים הבאים:</w:t>
      </w:r>
    </w:p>
    <w:p w14:paraId="3D147EAB" w14:textId="4FB6C632" w:rsidR="006F25E6" w:rsidRPr="001144B7" w:rsidRDefault="006F25E6" w:rsidP="006F25E6">
      <w:pPr>
        <w:spacing w:after="0" w:line="240" w:lineRule="auto"/>
        <w:rPr>
          <w:rFonts w:asciiTheme="minorBidi" w:hAnsiTheme="minorBidi" w:cstheme="minorBidi"/>
          <w:sz w:val="20"/>
          <w:szCs w:val="20"/>
          <w:rtl/>
          <w:lang w:eastAsia="he-IL"/>
        </w:rPr>
      </w:pP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>1. מכתב בקשה מהסטודנט</w:t>
      </w:r>
      <w:r w:rsidR="001144B7" w:rsidRPr="001144B7">
        <w:rPr>
          <w:rFonts w:asciiTheme="minorBidi" w:hAnsiTheme="minorBidi" w:cstheme="minorBidi" w:hint="cs"/>
          <w:sz w:val="20"/>
          <w:szCs w:val="20"/>
          <w:rtl/>
          <w:lang w:eastAsia="he-IL"/>
        </w:rPr>
        <w:t>/ית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הכולל ת</w:t>
      </w:r>
      <w:r w:rsidR="001144B7" w:rsidRPr="001144B7">
        <w:rPr>
          <w:rFonts w:asciiTheme="minorBidi" w:hAnsiTheme="minorBidi" w:cstheme="minorBidi" w:hint="cs"/>
          <w:sz w:val="20"/>
          <w:szCs w:val="20"/>
          <w:rtl/>
          <w:lang w:eastAsia="he-IL"/>
        </w:rPr>
        <w:t>ו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כנית מפורטת לסיום הלימודים, ברמה חודשית. </w:t>
      </w:r>
    </w:p>
    <w:p w14:paraId="564C4222" w14:textId="581973F5" w:rsidR="006F25E6" w:rsidRPr="001144B7" w:rsidRDefault="006F25E6" w:rsidP="006F25E6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</w:pP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2. מכתב מהמנחה </w:t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המתייחס לריאליות של התוכנית המפורטת במכתב הסטודנט</w:t>
      </w:r>
      <w:r w:rsidR="001144B7" w:rsidRPr="001144B7">
        <w:rPr>
          <w:rFonts w:asciiTheme="minorBidi" w:hAnsiTheme="minorBidi" w:cstheme="minorBidi" w:hint="cs"/>
          <w:b/>
          <w:bCs/>
          <w:sz w:val="20"/>
          <w:szCs w:val="20"/>
          <w:rtl/>
          <w:lang w:eastAsia="he-IL"/>
        </w:rPr>
        <w:t>/ית</w:t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וליכולת של </w:t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br/>
        <w:t xml:space="preserve">    הסטודנט</w:t>
      </w:r>
      <w:r w:rsidR="001144B7" w:rsidRPr="001144B7">
        <w:rPr>
          <w:rFonts w:asciiTheme="minorBidi" w:hAnsiTheme="minorBidi" w:cstheme="minorBidi" w:hint="cs"/>
          <w:b/>
          <w:bCs/>
          <w:sz w:val="20"/>
          <w:szCs w:val="20"/>
          <w:rtl/>
          <w:lang w:eastAsia="he-IL"/>
        </w:rPr>
        <w:t>/ית</w:t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לעמוד בה.</w:t>
      </w:r>
    </w:p>
    <w:p w14:paraId="3464AA79" w14:textId="49D41274" w:rsidR="00270C84" w:rsidRDefault="006F25E6" w:rsidP="006F25E6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</w:pP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>3. המלצת מרכז</w:t>
      </w:r>
      <w:r w:rsidR="001144B7" w:rsidRPr="001144B7">
        <w:rPr>
          <w:rFonts w:asciiTheme="minorBidi" w:hAnsiTheme="minorBidi" w:cstheme="minorBidi" w:hint="cs"/>
          <w:sz w:val="20"/>
          <w:szCs w:val="20"/>
          <w:rtl/>
          <w:lang w:eastAsia="he-IL"/>
        </w:rPr>
        <w:t>/ת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הוועדה היחידתית לתארים מתקדמים </w:t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תוך התייחסות למכתב הסטודנט</w:t>
      </w:r>
      <w:r w:rsidR="001144B7" w:rsidRPr="001144B7">
        <w:rPr>
          <w:rFonts w:asciiTheme="minorBidi" w:hAnsiTheme="minorBidi" w:cstheme="minorBidi" w:hint="cs"/>
          <w:b/>
          <w:bCs/>
          <w:sz w:val="20"/>
          <w:szCs w:val="20"/>
          <w:rtl/>
          <w:lang w:eastAsia="he-IL"/>
        </w:rPr>
        <w:t>/ית</w:t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ולחוות </w:t>
      </w:r>
      <w:r w:rsidR="001144B7" w:rsidRPr="001144B7">
        <w:rPr>
          <w:rFonts w:asciiTheme="minorBidi" w:hAnsiTheme="minorBidi" w:cstheme="minorBidi" w:hint="cs"/>
          <w:b/>
          <w:bCs/>
          <w:sz w:val="20"/>
          <w:szCs w:val="20"/>
          <w:rtl/>
          <w:lang w:eastAsia="he-IL"/>
        </w:rPr>
        <w:t>ה</w:t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דעת </w:t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br/>
        <w:t xml:space="preserve">    של המנחה.  </w:t>
      </w:r>
    </w:p>
    <w:p w14:paraId="79B43EA9" w14:textId="77777777" w:rsidR="00B84FA0" w:rsidRPr="001144B7" w:rsidRDefault="00B84FA0" w:rsidP="006F25E6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</w:pPr>
    </w:p>
    <w:p w14:paraId="0BFCE520" w14:textId="244A1806" w:rsidR="00B84FA0" w:rsidRPr="00B84FA0" w:rsidRDefault="00270C84" w:rsidP="00B84FA0">
      <w:pPr>
        <w:pStyle w:val="Heading2"/>
        <w:jc w:val="center"/>
        <w:rPr>
          <w:rFonts w:asciiTheme="minorBidi" w:hAnsiTheme="minorBidi" w:cstheme="minorBidi"/>
          <w:b/>
          <w:bCs/>
          <w:sz w:val="22"/>
          <w:szCs w:val="22"/>
          <w:rtl/>
          <w:lang w:eastAsia="he-IL"/>
        </w:rPr>
      </w:pPr>
      <w:r w:rsidRPr="001144B7">
        <w:rPr>
          <w:rFonts w:asciiTheme="minorBidi" w:hAnsiTheme="minorBidi" w:cstheme="minorBidi"/>
          <w:b/>
          <w:bCs/>
          <w:sz w:val="22"/>
          <w:szCs w:val="22"/>
          <w:rtl/>
          <w:lang w:eastAsia="he-IL"/>
        </w:rPr>
        <w:t xml:space="preserve">לו"ז לסיום התואר (ייקבע בתיאום עם המנחה – לאחר עיון בנוהל </w:t>
      </w:r>
      <w:hyperlink r:id="rId8" w:history="1">
        <w:r w:rsidRPr="00B84FA0">
          <w:rPr>
            <w:rStyle w:val="Hyperlink"/>
            <w:rFonts w:asciiTheme="minorBidi" w:hAnsiTheme="minorBidi" w:cstheme="minorBidi"/>
            <w:b/>
            <w:bCs/>
            <w:sz w:val="22"/>
            <w:szCs w:val="22"/>
            <w:rtl/>
            <w:lang w:eastAsia="he-IL"/>
          </w:rPr>
          <w:t>הגשת חיבור – לפני בחינה</w:t>
        </w:r>
      </w:hyperlink>
      <w:r w:rsidRPr="001144B7">
        <w:rPr>
          <w:rFonts w:asciiTheme="minorBidi" w:hAnsiTheme="minorBidi" w:cstheme="minorBidi"/>
          <w:b/>
          <w:bCs/>
          <w:sz w:val="22"/>
          <w:szCs w:val="22"/>
          <w:rtl/>
          <w:lang w:eastAsia="he-IL"/>
        </w:rPr>
        <w:t>):</w:t>
      </w:r>
      <w:r w:rsidR="00B84FA0">
        <w:rPr>
          <w:rFonts w:asciiTheme="minorBidi" w:hAnsiTheme="minorBidi" w:cstheme="minorBidi"/>
          <w:b/>
          <w:bCs/>
          <w:sz w:val="22"/>
          <w:szCs w:val="22"/>
          <w:rtl/>
          <w:lang w:eastAsia="he-IL"/>
        </w:rPr>
        <w:br/>
      </w:r>
    </w:p>
    <w:p w14:paraId="56F846C6" w14:textId="2210B36E" w:rsidR="00270C84" w:rsidRPr="001144B7" w:rsidRDefault="00270C84" w:rsidP="00270C84">
      <w:pPr>
        <w:spacing w:after="0" w:line="480" w:lineRule="auto"/>
        <w:rPr>
          <w:rFonts w:asciiTheme="minorBidi" w:hAnsiTheme="minorBidi" w:cstheme="minorBidi"/>
          <w:sz w:val="14"/>
          <w:szCs w:val="14"/>
          <w:rtl/>
          <w:lang w:eastAsia="he-IL"/>
        </w:rPr>
      </w:pPr>
      <w:r w:rsidRPr="00F54E94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הגשת טיוטת חיבור למנחה: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bookmarkStart w:id="0" w:name="_Hlk216789848"/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1647883156"/>
          <w:placeholder>
            <w:docPart w:val="7318AE9D93B0416BA2885F1D80AE4680"/>
          </w:placeholder>
          <w:showingPlcHdr/>
          <w:text/>
        </w:sdtPr>
        <w:sdtEndPr/>
        <w:sdtContent>
          <w:r w:rsidR="001144B7" w:rsidRPr="001144B7">
            <w:rPr>
              <w:rStyle w:val="PlaceholderText"/>
              <w:rFonts w:asciiTheme="minorBidi" w:eastAsiaTheme="majorEastAsia" w:hAnsiTheme="minorBidi" w:cstheme="minorBidi"/>
              <w:sz w:val="14"/>
              <w:szCs w:val="14"/>
            </w:rPr>
            <w:t>Click or tap here to enter text.</w:t>
          </w:r>
        </w:sdtContent>
      </w:sdt>
      <w:bookmarkEnd w:id="0"/>
      <w:r w:rsidR="001144B7"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r w:rsidR="001144B7" w:rsidRPr="001144B7">
        <w:rPr>
          <w:rFonts w:asciiTheme="minorBidi" w:hAnsiTheme="minorBidi" w:cstheme="minorBidi" w:hint="cs"/>
          <w:sz w:val="20"/>
          <w:szCs w:val="20"/>
          <w:rtl/>
          <w:lang w:eastAsia="he-IL"/>
        </w:rPr>
        <w:t xml:space="preserve"> </w:t>
      </w:r>
      <w:r w:rsidRPr="00F54E94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הגשת הרצאה סמינריונית: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1712879146"/>
          <w:placeholder>
            <w:docPart w:val="3C6E534C41CB49ABA4016DD5458859BB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1144B7" w:rsidRPr="001144B7">
            <w:rPr>
              <w:rStyle w:val="PlaceholderText"/>
              <w:rFonts w:asciiTheme="minorBidi" w:eastAsiaTheme="majorEastAsia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3382AD2B" w14:textId="77777777" w:rsidR="00B84FA0" w:rsidRDefault="00270C84" w:rsidP="001144B7">
      <w:pPr>
        <w:spacing w:after="0" w:line="480" w:lineRule="auto"/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</w:pPr>
      <w:r w:rsidRPr="00F54E94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הגשת חיבור הגמר לביה"ס: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581646091"/>
          <w:placeholder>
            <w:docPart w:val="EAA9354182D84DEA8DD0D4B347CE76D4"/>
          </w:placeholder>
          <w:showingPlcHdr/>
          <w:text/>
        </w:sdtPr>
        <w:sdtEndPr/>
        <w:sdtContent>
          <w:r w:rsidR="001144B7" w:rsidRPr="001144B7">
            <w:rPr>
              <w:rStyle w:val="PlaceholderText"/>
              <w:rFonts w:asciiTheme="minorBidi" w:eastAsiaTheme="majorEastAsia" w:hAnsiTheme="minorBidi" w:cstheme="minorBidi"/>
              <w:sz w:val="14"/>
              <w:szCs w:val="14"/>
            </w:rPr>
            <w:t>Click or tap here to enter text.</w:t>
          </w:r>
        </w:sdtContent>
      </w:sdt>
      <w:r w:rsidR="001144B7" w:rsidRPr="001144B7">
        <w:rPr>
          <w:rFonts w:asciiTheme="minorBidi" w:hAnsiTheme="minorBidi" w:cstheme="minorBidi" w:hint="cs"/>
          <w:b/>
          <w:bCs/>
          <w:sz w:val="20"/>
          <w:szCs w:val="20"/>
          <w:rtl/>
          <w:lang w:eastAsia="he-IL"/>
        </w:rPr>
        <w:t xml:space="preserve"> </w:t>
      </w:r>
    </w:p>
    <w:p w14:paraId="1B4D57D5" w14:textId="1AA7D427" w:rsidR="00270C84" w:rsidRPr="001144B7" w:rsidRDefault="00270C84" w:rsidP="001144B7">
      <w:pPr>
        <w:spacing w:after="0" w:line="480" w:lineRule="auto"/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</w:pP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הערות: </w:t>
      </w:r>
      <w:bookmarkStart w:id="1" w:name="_Hlk216789862"/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1608424099"/>
          <w:placeholder>
            <w:docPart w:val="F21036B6862D46EBA6DA59D5BCEA09F8"/>
          </w:placeholder>
          <w:showingPlcHdr/>
        </w:sdtPr>
        <w:sdtEndPr/>
        <w:sdtContent>
          <w:r w:rsidR="001144B7" w:rsidRPr="001144B7">
            <w:rPr>
              <w:rStyle w:val="PlaceholderText"/>
              <w:rFonts w:asciiTheme="minorBidi" w:eastAsiaTheme="majorEastAsia" w:hAnsiTheme="minorBidi" w:cstheme="minorBidi"/>
              <w:sz w:val="14"/>
              <w:szCs w:val="14"/>
            </w:rPr>
            <w:t>Click or tap here to enter text.</w:t>
          </w:r>
        </w:sdtContent>
      </w:sdt>
      <w:bookmarkEnd w:id="1"/>
    </w:p>
    <w:p w14:paraId="012F3D15" w14:textId="3FC4F987" w:rsidR="00270C84" w:rsidRPr="001144B7" w:rsidRDefault="00270C84" w:rsidP="00270C84">
      <w:pPr>
        <w:spacing w:after="0" w:line="240" w:lineRule="auto"/>
        <w:rPr>
          <w:rFonts w:asciiTheme="minorBidi" w:hAnsiTheme="minorBidi" w:cstheme="minorBidi"/>
          <w:sz w:val="20"/>
          <w:szCs w:val="20"/>
          <w:rtl/>
          <w:lang w:eastAsia="he-IL"/>
        </w:rPr>
      </w:pP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חתימת הסטודנט: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  <w:rtl/>
            <w:lang w:eastAsia="he-IL"/>
          </w:rPr>
          <w:id w:val="566238761"/>
          <w:showingPlcHdr/>
          <w:picture/>
        </w:sdtPr>
        <w:sdtEndPr/>
        <w:sdtContent>
          <w:r w:rsidR="003B6EF6" w:rsidRPr="001144B7">
            <w:rPr>
              <w:rFonts w:asciiTheme="minorBidi" w:hAnsiTheme="minorBidi" w:cstheme="minorBidi"/>
              <w:b/>
              <w:bCs/>
              <w:noProof/>
              <w:sz w:val="20"/>
              <w:szCs w:val="20"/>
              <w:lang w:eastAsia="he-IL"/>
            </w:rPr>
            <w:drawing>
              <wp:inline distT="0" distB="0" distL="0" distR="0" wp14:anchorId="603403EC" wp14:editId="77517871">
                <wp:extent cx="1038225" cy="222250"/>
                <wp:effectExtent l="0" t="0" r="9525" b="6350"/>
                <wp:docPr id="1532949283" name="Picture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2949283" name="Picture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B6EF6"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</w:t>
      </w:r>
      <w:r w:rsidR="0042658F">
        <w:rPr>
          <w:rFonts w:asciiTheme="minorBidi" w:hAnsiTheme="minorBidi" w:cstheme="minorBidi" w:hint="cs"/>
          <w:b/>
          <w:bCs/>
          <w:sz w:val="20"/>
          <w:szCs w:val="20"/>
          <w:rtl/>
          <w:lang w:eastAsia="he-IL"/>
        </w:rPr>
        <w:t xml:space="preserve">שם המנחה: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556898957"/>
          <w:placeholder>
            <w:docPart w:val="D697A1BEC39A4D44AAA8769C2110CCBB"/>
          </w:placeholder>
          <w:showingPlcHdr/>
          <w:text/>
        </w:sdtPr>
        <w:sdtEndPr/>
        <w:sdtContent>
          <w:r w:rsidR="0042658F" w:rsidRPr="001144B7">
            <w:rPr>
              <w:rStyle w:val="PlaceholderText"/>
              <w:rFonts w:asciiTheme="minorBidi" w:eastAsiaTheme="majorEastAsia" w:hAnsiTheme="minorBidi" w:cstheme="minorBidi"/>
              <w:sz w:val="14"/>
              <w:szCs w:val="14"/>
            </w:rPr>
            <w:t>Click or tap here to enter text.</w:t>
          </w:r>
        </w:sdtContent>
      </w:sdt>
      <w:r w:rsidR="0042658F">
        <w:rPr>
          <w:rFonts w:asciiTheme="minorBidi" w:hAnsiTheme="minorBidi" w:cstheme="minorBidi" w:hint="cs"/>
          <w:b/>
          <w:bCs/>
          <w:sz w:val="20"/>
          <w:szCs w:val="20"/>
          <w:rtl/>
          <w:lang w:eastAsia="he-IL"/>
        </w:rPr>
        <w:t xml:space="preserve"> </w:t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חתימת המנחה: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r w:rsidR="003B6EF6"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593086207"/>
          <w:showingPlcHdr/>
          <w:picture/>
        </w:sdtPr>
        <w:sdtEndPr/>
        <w:sdtContent>
          <w:r w:rsidR="003B6EF6" w:rsidRPr="001144B7">
            <w:rPr>
              <w:rFonts w:asciiTheme="minorBidi" w:hAnsiTheme="minorBidi" w:cstheme="minorBidi"/>
              <w:noProof/>
              <w:sz w:val="20"/>
              <w:szCs w:val="20"/>
              <w:lang w:eastAsia="he-IL"/>
            </w:rPr>
            <w:drawing>
              <wp:inline distT="0" distB="0" distL="0" distR="0" wp14:anchorId="1FD1AECB" wp14:editId="379916A0">
                <wp:extent cx="1133475" cy="285750"/>
                <wp:effectExtent l="0" t="0" r="9525" b="0"/>
                <wp:docPr id="2" name="Picture 2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C46F2AC" w14:textId="50D10AC7" w:rsidR="00270C84" w:rsidRPr="001144B7" w:rsidRDefault="001144B7" w:rsidP="00270C84">
      <w:pPr>
        <w:spacing w:after="0" w:line="240" w:lineRule="auto"/>
        <w:rPr>
          <w:rFonts w:asciiTheme="minorBidi" w:hAnsiTheme="minorBidi" w:cstheme="minorBidi"/>
          <w:sz w:val="20"/>
          <w:szCs w:val="20"/>
          <w:rtl/>
          <w:lang w:eastAsia="he-IL"/>
        </w:rPr>
      </w:pPr>
      <w:r>
        <w:rPr>
          <w:rFonts w:asciiTheme="minorBidi" w:hAnsiTheme="minorBidi" w:cstheme="minorBidi"/>
          <w:noProof/>
          <w:sz w:val="18"/>
          <w:szCs w:val="18"/>
          <w:rtl/>
          <w:lang w:val="he-IL" w:eastAsia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D24AF" wp14:editId="0188E6C8">
                <wp:simplePos x="0" y="0"/>
                <wp:positionH relativeFrom="column">
                  <wp:posOffset>-565150</wp:posOffset>
                </wp:positionH>
                <wp:positionV relativeFrom="paragraph">
                  <wp:posOffset>145415</wp:posOffset>
                </wp:positionV>
                <wp:extent cx="6845300" cy="0"/>
                <wp:effectExtent l="0" t="0" r="0" b="0"/>
                <wp:wrapNone/>
                <wp:docPr id="2023015741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394A8" id="Straight Connector 3" o:spid="_x0000_s1026" alt="&quot;&quot;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5pt,11.45pt" to="494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" strokecolor="black [3213]" strokeweight="1pt">
                <v:stroke dashstyle="dash" joinstyle="miter"/>
              </v:line>
            </w:pict>
          </mc:Fallback>
        </mc:AlternateContent>
      </w:r>
    </w:p>
    <w:p w14:paraId="4F05A46D" w14:textId="598EA807" w:rsidR="001144B7" w:rsidRDefault="001144B7" w:rsidP="00270C84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</w:pPr>
    </w:p>
    <w:p w14:paraId="429EF919" w14:textId="7F933FDB" w:rsidR="00270C84" w:rsidRPr="001144B7" w:rsidRDefault="00270C84" w:rsidP="00270C84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</w:pP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>לטיפול ביחידה האקדמית</w:t>
      </w:r>
    </w:p>
    <w:p w14:paraId="67C71081" w14:textId="77777777" w:rsidR="00270C84" w:rsidRPr="001144B7" w:rsidRDefault="00270C84" w:rsidP="001144B7">
      <w:pPr>
        <w:pStyle w:val="Heading2"/>
        <w:jc w:val="center"/>
        <w:rPr>
          <w:rFonts w:asciiTheme="minorBidi" w:hAnsiTheme="minorBidi" w:cstheme="minorBidi"/>
          <w:b/>
          <w:bCs/>
          <w:sz w:val="22"/>
          <w:szCs w:val="22"/>
          <w:rtl/>
          <w:lang w:eastAsia="he-IL"/>
        </w:rPr>
      </w:pPr>
      <w:r w:rsidRPr="001144B7">
        <w:rPr>
          <w:rFonts w:asciiTheme="minorBidi" w:hAnsiTheme="minorBidi" w:cstheme="minorBidi"/>
          <w:b/>
          <w:bCs/>
          <w:sz w:val="22"/>
          <w:szCs w:val="22"/>
          <w:rtl/>
          <w:lang w:eastAsia="he-IL"/>
        </w:rPr>
        <w:t>המלצת הוועדה היחידתית לתארים מתקדמים</w:t>
      </w:r>
    </w:p>
    <w:p w14:paraId="5AD113E8" w14:textId="44BA69A0" w:rsidR="00270C84" w:rsidRPr="001144B7" w:rsidRDefault="00270C84" w:rsidP="00270C84">
      <w:pPr>
        <w:spacing w:after="0" w:line="276" w:lineRule="auto"/>
        <w:rPr>
          <w:rFonts w:asciiTheme="minorBidi" w:hAnsiTheme="minorBidi" w:cstheme="minorBidi"/>
          <w:sz w:val="20"/>
          <w:szCs w:val="20"/>
          <w:rtl/>
          <w:lang w:eastAsia="he-IL"/>
        </w:rPr>
      </w:pP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*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בבקשה להארכת </w:t>
      </w:r>
      <w:hyperlink r:id="rId10" w:history="1">
        <w:r w:rsidRPr="001144B7">
          <w:rPr>
            <w:rStyle w:val="Hyperlink"/>
            <w:rFonts w:asciiTheme="minorBidi" w:hAnsiTheme="minorBidi" w:cstheme="minorBidi"/>
            <w:b/>
            <w:bCs/>
            <w:sz w:val="20"/>
            <w:szCs w:val="20"/>
            <w:rtl/>
            <w:lang w:eastAsia="he-IL"/>
          </w:rPr>
          <w:t>מלגה מקרן מילואים</w:t>
        </w:r>
      </w:hyperlink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נדרשת חתימת מרכז הוועדה לתארים מתקדמים בחלק זה של הטופס, ללא   ציון חודשי המלגה להארכה וגובה מנות המלגה.</w:t>
      </w:r>
      <w:r w:rsidR="001144B7">
        <w:rPr>
          <w:rFonts w:asciiTheme="minorBidi" w:hAnsiTheme="minorBidi" w:cstheme="minorBidi"/>
          <w:sz w:val="20"/>
          <w:szCs w:val="20"/>
          <w:rtl/>
          <w:lang w:eastAsia="he-IL"/>
        </w:rPr>
        <w:br/>
      </w:r>
    </w:p>
    <w:p w14:paraId="641A7B42" w14:textId="5B079832" w:rsidR="00270C84" w:rsidRPr="001144B7" w:rsidRDefault="00270C84" w:rsidP="001144B7">
      <w:pPr>
        <w:spacing w:after="0" w:line="276" w:lineRule="auto"/>
        <w:rPr>
          <w:rFonts w:asciiTheme="minorBidi" w:hAnsiTheme="minorBidi" w:cstheme="minorBidi"/>
          <w:sz w:val="20"/>
          <w:szCs w:val="20"/>
          <w:rtl/>
          <w:lang w:eastAsia="he-IL"/>
        </w:rPr>
      </w:pP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אל: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    דיקן ביה"ס לתארים מתקדמים (באמצעות מדור מלגות)</w:t>
      </w:r>
    </w:p>
    <w:p w14:paraId="66F77E7F" w14:textId="764FBE43" w:rsidR="00270C84" w:rsidRPr="001144B7" w:rsidRDefault="00270C84" w:rsidP="00270C84">
      <w:pPr>
        <w:spacing w:after="0" w:line="276" w:lineRule="auto"/>
        <w:rPr>
          <w:rFonts w:asciiTheme="minorBidi" w:hAnsiTheme="minorBidi" w:cstheme="minorBidi"/>
          <w:sz w:val="20"/>
          <w:szCs w:val="20"/>
          <w:rtl/>
          <w:lang w:eastAsia="he-IL"/>
        </w:rPr>
      </w:pP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מאת: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 מרכז</w:t>
      </w:r>
      <w:r w:rsidR="001144B7">
        <w:rPr>
          <w:rFonts w:asciiTheme="minorBidi" w:hAnsiTheme="minorBidi" w:cstheme="minorBidi" w:hint="cs"/>
          <w:sz w:val="20"/>
          <w:szCs w:val="20"/>
          <w:rtl/>
          <w:lang w:eastAsia="he-IL"/>
        </w:rPr>
        <w:t>/ת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הוועדה לתארים מתקדמים  (באמצעות המזכירות לתארים מתקדמים ביחידה האקדמית)</w:t>
      </w:r>
    </w:p>
    <w:p w14:paraId="3FBCC114" w14:textId="77777777" w:rsidR="00270C84" w:rsidRPr="001144B7" w:rsidRDefault="00270C84" w:rsidP="00270C84">
      <w:pPr>
        <w:spacing w:after="0" w:line="276" w:lineRule="auto"/>
        <w:rPr>
          <w:rFonts w:asciiTheme="minorBidi" w:hAnsiTheme="minorBidi" w:cstheme="minorBidi"/>
          <w:sz w:val="20"/>
          <w:szCs w:val="20"/>
          <w:rtl/>
          <w:lang w:eastAsia="he-IL"/>
        </w:rPr>
      </w:pPr>
    </w:p>
    <w:p w14:paraId="4747E82B" w14:textId="04006B15" w:rsidR="00270C84" w:rsidRPr="001144B7" w:rsidRDefault="00270C84" w:rsidP="00270C84">
      <w:pPr>
        <w:spacing w:after="0" w:line="276" w:lineRule="auto"/>
        <w:rPr>
          <w:rFonts w:asciiTheme="minorBidi" w:hAnsiTheme="minorBidi" w:cstheme="minorBidi"/>
          <w:sz w:val="20"/>
          <w:szCs w:val="20"/>
          <w:rtl/>
          <w:lang w:eastAsia="he-IL"/>
        </w:rPr>
      </w:pPr>
      <w:bookmarkStart w:id="2" w:name="_Hlk216603692"/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הערות:</w:t>
      </w:r>
      <w:r w:rsidR="003B6EF6"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1734619056"/>
          <w:placeholder>
            <w:docPart w:val="FAC7ED74845845B6B650773300C945E4"/>
          </w:placeholder>
          <w:showingPlcHdr/>
        </w:sdtPr>
        <w:sdtEndPr/>
        <w:sdtContent>
          <w:r w:rsidR="001144B7" w:rsidRPr="001144B7">
            <w:rPr>
              <w:rStyle w:val="PlaceholderText"/>
              <w:rFonts w:asciiTheme="minorBidi" w:eastAsiaTheme="majorEastAsia" w:hAnsiTheme="minorBidi" w:cstheme="minorBidi"/>
              <w:sz w:val="14"/>
              <w:szCs w:val="14"/>
            </w:rPr>
            <w:t>Click or tap here to enter text.</w:t>
          </w:r>
        </w:sdtContent>
      </w:sdt>
    </w:p>
    <w:bookmarkEnd w:id="2"/>
    <w:p w14:paraId="2CA29389" w14:textId="77777777" w:rsidR="00270C84" w:rsidRPr="001144B7" w:rsidRDefault="00270C84" w:rsidP="00270C84">
      <w:pPr>
        <w:spacing w:after="0" w:line="276" w:lineRule="auto"/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</w:pPr>
    </w:p>
    <w:p w14:paraId="7402C768" w14:textId="1ACF8565" w:rsidR="00270C84" w:rsidRPr="001144B7" w:rsidRDefault="00270C84" w:rsidP="00270C84">
      <w:pPr>
        <w:spacing w:after="0" w:line="360" w:lineRule="auto"/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</w:pP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אנו ממליצים על  הארכת 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>(מספר)</w:t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1380164244"/>
          <w:placeholder>
            <w:docPart w:val="9A647885F46842DEB43D0902D061DC5E"/>
          </w:placeholder>
          <w:showingPlcHdr/>
          <w:text/>
        </w:sdtPr>
        <w:sdtEndPr/>
        <w:sdtContent>
          <w:r w:rsidR="001144B7" w:rsidRPr="001144B7">
            <w:rPr>
              <w:rStyle w:val="PlaceholderText"/>
              <w:rFonts w:asciiTheme="minorBidi" w:eastAsiaTheme="majorEastAsia" w:hAnsiTheme="minorBidi" w:cstheme="minorBidi"/>
              <w:sz w:val="14"/>
              <w:szCs w:val="14"/>
            </w:rPr>
            <w:t>Click or tap here to enter text.</w:t>
          </w:r>
        </w:sdtContent>
      </w:sdt>
      <w:r w:rsidR="001144B7"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</w:t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חודשי מלגה בגובה של 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771588125"/>
          <w:placeholder>
            <w:docPart w:val="066B151B04004B1F9BF041BB9D36B8B6"/>
          </w:placeholder>
          <w:showingPlcHdr/>
          <w:text/>
        </w:sdtPr>
        <w:sdtEndPr/>
        <w:sdtContent>
          <w:r w:rsidR="001144B7" w:rsidRPr="001144B7">
            <w:rPr>
              <w:rStyle w:val="PlaceholderText"/>
              <w:rFonts w:asciiTheme="minorBidi" w:eastAsiaTheme="majorEastAsia" w:hAnsiTheme="minorBidi" w:cstheme="minorBidi"/>
              <w:sz w:val="14"/>
              <w:szCs w:val="14"/>
            </w:rPr>
            <w:t>Click or tap here to enter text.</w:t>
          </w:r>
        </w:sdtContent>
      </w:sdt>
      <w:r w:rsidR="003B6EF6"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</w:t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מנות  </w:t>
      </w:r>
    </w:p>
    <w:p w14:paraId="29A8DC6A" w14:textId="343843B9" w:rsidR="00270C84" w:rsidRPr="001144B7" w:rsidRDefault="00270C84" w:rsidP="00270C84">
      <w:pPr>
        <w:spacing w:after="0" w:line="360" w:lineRule="auto"/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</w:pP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החל מ - 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>(חודש ושנה)</w:t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1099712503"/>
          <w:placeholder>
            <w:docPart w:val="9BA3617109B74DDA9066134130CC68E7"/>
          </w:placeholder>
          <w:showingPlcHdr/>
          <w:text/>
        </w:sdtPr>
        <w:sdtEndPr/>
        <w:sdtContent>
          <w:r w:rsidR="001144B7" w:rsidRPr="001144B7">
            <w:rPr>
              <w:rStyle w:val="PlaceholderText"/>
              <w:rFonts w:asciiTheme="minorBidi" w:eastAsiaTheme="majorEastAsia" w:hAnsiTheme="minorBidi" w:cstheme="minorBidi"/>
              <w:sz w:val="14"/>
              <w:szCs w:val="14"/>
            </w:rPr>
            <w:t>Click or tap here to enter text.</w:t>
          </w:r>
        </w:sdtContent>
      </w:sdt>
      <w:r w:rsidR="001144B7"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</w:t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ועד ל </w:t>
      </w:r>
      <w:r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>-(חודש  ושנה)</w:t>
      </w:r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772286347"/>
          <w:placeholder>
            <w:docPart w:val="6DD80DDBF6F44F41B12DEF849A2D198E"/>
          </w:placeholder>
          <w:showingPlcHdr/>
          <w:text/>
        </w:sdtPr>
        <w:sdtEndPr/>
        <w:sdtContent>
          <w:r w:rsidR="001144B7" w:rsidRPr="001144B7">
            <w:rPr>
              <w:rStyle w:val="PlaceholderText"/>
              <w:rFonts w:asciiTheme="minorBidi" w:eastAsiaTheme="majorEastAsia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00D2438D" w14:textId="33A8B77E" w:rsidR="00CF71F5" w:rsidRPr="001144B7" w:rsidRDefault="001144B7" w:rsidP="00270C84">
      <w:pPr>
        <w:spacing w:after="0" w:line="276" w:lineRule="auto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 w:hint="cs"/>
          <w:b/>
          <w:bCs/>
          <w:sz w:val="18"/>
          <w:szCs w:val="18"/>
          <w:rtl/>
          <w:lang w:eastAsia="he-IL"/>
        </w:rPr>
        <w:t xml:space="preserve">שם מרכז/ת הוועדה: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2072851795"/>
          <w:placeholder>
            <w:docPart w:val="222C6D060A694FD6964FF6A5CABFB3CF"/>
          </w:placeholder>
          <w:showingPlcHdr/>
          <w:text/>
        </w:sdtPr>
        <w:sdtEndPr/>
        <w:sdtContent>
          <w:r w:rsidRPr="00C66016">
            <w:rPr>
              <w:rStyle w:val="PlaceholderText"/>
              <w:rFonts w:asciiTheme="minorBidi" w:eastAsiaTheme="majorEastAsia" w:hAnsiTheme="minorBidi" w:cstheme="minorBidi"/>
              <w:sz w:val="14"/>
              <w:szCs w:val="14"/>
            </w:rPr>
            <w:t>Click or tap here to enter text.</w:t>
          </w:r>
        </w:sdtContent>
      </w:sdt>
      <w:r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</w:t>
      </w:r>
      <w:r w:rsidR="00270C84"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חתימה: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  <w:rtl/>
            <w:lang w:eastAsia="he-IL"/>
          </w:rPr>
          <w:id w:val="-121998047"/>
          <w:showingPlcHdr/>
          <w:picture/>
        </w:sdtPr>
        <w:sdtEndPr/>
        <w:sdtContent>
          <w:r w:rsidR="003B6EF6" w:rsidRPr="001144B7">
            <w:rPr>
              <w:rFonts w:asciiTheme="minorBidi" w:hAnsiTheme="minorBidi" w:cstheme="minorBidi"/>
              <w:b/>
              <w:bCs/>
              <w:noProof/>
              <w:sz w:val="20"/>
              <w:szCs w:val="20"/>
              <w:lang w:eastAsia="he-IL"/>
            </w:rPr>
            <w:drawing>
              <wp:inline distT="0" distB="0" distL="0" distR="0" wp14:anchorId="53865782" wp14:editId="2CFEB200">
                <wp:extent cx="733425" cy="278296"/>
                <wp:effectExtent l="0" t="0" r="0" b="7620"/>
                <wp:docPr id="3" name="Picture 2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580" cy="278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B6EF6"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  </w:t>
      </w:r>
      <w:r w:rsidR="00270C84"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תאריך:</w:t>
      </w:r>
      <w:r w:rsidR="00270C84"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1165056226"/>
          <w:placeholder>
            <w:docPart w:val="A3338225C95C47C3B19DE8B8FDE4116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4D0CDA">
            <w:rPr>
              <w:rStyle w:val="PlaceholderText"/>
              <w:rFonts w:asciiTheme="minorBidi" w:eastAsiaTheme="majorEastAsia" w:hAnsiTheme="minorBidi" w:cstheme="minorBidi"/>
              <w:sz w:val="14"/>
              <w:szCs w:val="14"/>
            </w:rPr>
            <w:t>Click or tap to enter a date.</w:t>
          </w:r>
        </w:sdtContent>
      </w:sdt>
    </w:p>
    <w:sectPr w:rsidR="00CF71F5" w:rsidRPr="001144B7" w:rsidSect="00B84FA0">
      <w:headerReference w:type="default" r:id="rId12"/>
      <w:footerReference w:type="default" r:id="rId13"/>
      <w:pgSz w:w="11906" w:h="16838"/>
      <w:pgMar w:top="1985" w:right="1134" w:bottom="1418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58E0" w14:textId="77777777" w:rsidR="005E4990" w:rsidRDefault="005E4990" w:rsidP="0055655F">
      <w:pPr>
        <w:spacing w:after="0" w:line="240" w:lineRule="auto"/>
      </w:pPr>
      <w:r>
        <w:separator/>
      </w:r>
    </w:p>
  </w:endnote>
  <w:endnote w:type="continuationSeparator" w:id="0">
    <w:p w14:paraId="7D5978BD" w14:textId="77777777" w:rsidR="005E4990" w:rsidRDefault="005E4990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1000" w14:textId="77777777" w:rsidR="00FB0CC5" w:rsidRDefault="00FB0CC5">
    <w:pPr>
      <w:pStyle w:val="Footer"/>
      <w:rPr>
        <w:rFonts w:ascii="Tahoma" w:hAnsi="Tahoma" w:cs="Tahoma"/>
        <w:noProof/>
        <w:color w:val="002147"/>
      </w:rPr>
    </w:pPr>
  </w:p>
  <w:p w14:paraId="33D2A1B4" w14:textId="1DD35881" w:rsidR="00FB0CC5" w:rsidRDefault="00FB0CC5">
    <w:pPr>
      <w:pStyle w:val="Footer"/>
    </w:pPr>
    <w:r>
      <w:rPr>
        <w:rFonts w:ascii="Tahoma" w:hAnsi="Tahoma" w:cs="Tahoma"/>
        <w:noProof/>
        <w:color w:val="002147"/>
      </w:rPr>
      <w:drawing>
        <wp:anchor distT="0" distB="0" distL="114300" distR="114300" simplePos="0" relativeHeight="251668480" behindDoc="1" locked="0" layoutInCell="1" allowOverlap="1" wp14:anchorId="003333EF" wp14:editId="6C1CD190">
          <wp:simplePos x="0" y="0"/>
          <wp:positionH relativeFrom="page">
            <wp:posOffset>28575</wp:posOffset>
          </wp:positionH>
          <wp:positionV relativeFrom="paragraph">
            <wp:posOffset>-594360</wp:posOffset>
          </wp:positionV>
          <wp:extent cx="7552690" cy="1201420"/>
          <wp:effectExtent l="0" t="0" r="0" b="0"/>
          <wp:wrapNone/>
          <wp:docPr id="11" name="Picture 27" descr="Scholarships Office Details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7" descr="Scholarships Office Details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59"/>
                  <a:stretch/>
                </pic:blipFill>
                <pic:spPr bwMode="auto">
                  <a:xfrm>
                    <a:off x="0" y="0"/>
                    <a:ext cx="755269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C8E5C" w14:textId="77777777" w:rsidR="005E4990" w:rsidRDefault="005E4990" w:rsidP="0055655F">
      <w:pPr>
        <w:spacing w:after="0" w:line="240" w:lineRule="auto"/>
      </w:pPr>
      <w:r>
        <w:separator/>
      </w:r>
    </w:p>
  </w:footnote>
  <w:footnote w:type="continuationSeparator" w:id="0">
    <w:p w14:paraId="75794C9D" w14:textId="77777777" w:rsidR="005E4990" w:rsidRDefault="005E4990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BFA4" w14:textId="047F6310" w:rsidR="00FB0CC5" w:rsidRDefault="00FB0CC5" w:rsidP="00284391">
    <w:pPr>
      <w:pStyle w:val="Header"/>
      <w:bidi w:val="0"/>
      <w:rPr>
        <w:rFonts w:ascii="Tahoma" w:hAnsi="Tahoma" w:cs="Tahoma"/>
        <w:noProof/>
        <w:color w:val="002147"/>
      </w:rPr>
    </w:pPr>
    <w:r>
      <w:rPr>
        <w:rFonts w:ascii="Tahoma" w:hAnsi="Tahoma" w:cs="Tahoma"/>
        <w:noProof/>
        <w:color w:val="002147"/>
      </w:rPr>
      <w:drawing>
        <wp:anchor distT="0" distB="0" distL="114300" distR="114300" simplePos="0" relativeHeight="251670528" behindDoc="1" locked="0" layoutInCell="1" allowOverlap="1" wp14:anchorId="55AE4371" wp14:editId="6498E485">
          <wp:simplePos x="0" y="0"/>
          <wp:positionH relativeFrom="page">
            <wp:align>right</wp:align>
          </wp:positionH>
          <wp:positionV relativeFrom="paragraph">
            <wp:posOffset>-452120</wp:posOffset>
          </wp:positionV>
          <wp:extent cx="7552910" cy="1581150"/>
          <wp:effectExtent l="0" t="0" r="0" b="0"/>
          <wp:wrapNone/>
          <wp:docPr id="10" name="Picture 26" descr="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6" descr="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207"/>
                  <a:stretch/>
                </pic:blipFill>
                <pic:spPr bwMode="auto">
                  <a:xfrm>
                    <a:off x="0" y="0"/>
                    <a:ext cx="755291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49C48" w14:textId="76CB74A9" w:rsidR="0055655F" w:rsidRPr="00E46AF6" w:rsidRDefault="00FE5C31" w:rsidP="00FB0CC5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50442E" wp14:editId="225EE4CF">
              <wp:simplePos x="0" y="0"/>
              <wp:positionH relativeFrom="margin">
                <wp:posOffset>869950</wp:posOffset>
              </wp:positionH>
              <wp:positionV relativeFrom="paragraph">
                <wp:posOffset>344696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32E91D" w14:textId="7F371B4F" w:rsidR="00F13977" w:rsidRPr="00F13977" w:rsidRDefault="00824DB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>מדור מ</w:t>
                          </w:r>
                          <w:r w:rsidR="00FD683F"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>לגות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  </w:t>
                          </w:r>
                          <w:r w:rsidR="00FD683F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Scholarships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Office                </w:t>
                          </w:r>
                          <w:r w:rsidR="00FD683F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044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.5pt;margin-top:27.15pt;width:362.25pt;height:24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MzJIQLhAAAACgEAAA8AAABkcnMvZG93bnJl&#10;di54bWxMj09Pg0AUxO8mfofNM/Fi7FKRliBLY4x/kt4srcbbln0CkX1L2C3gt/d50uNkJjO/yTez&#10;7cSIg28dKVguIhBIlTMt1Qr25dN1CsIHTUZ3jlDBN3rYFOdnuc6Mm+gVx12oBZeQz7SCJoQ+k9JX&#10;DVrtF65HYu/TDVYHlkMtzaAnLredvImilbS6JV5odI8PDVZfu5NV8HFVv2/9/HyY4iTuH1/Gcv1m&#10;SqUuL+b7OxAB5/AXhl98RoeCmY7uRMaLjnW85i9BQXIbg+BAulomII7sRHEKssjl/wvFD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DMySEC4QAAAAoBAAAPAAAAAAAAAAAAAAAAAIUE&#10;AABkcnMvZG93bnJldi54bWxQSwUGAAAAAAQABADzAAAAkwUAAAAA&#10;" fillcolor="white [3201]" stroked="f" strokeweight=".5pt">
              <v:textbox>
                <w:txbxContent>
                  <w:p w14:paraId="1B32E91D" w14:textId="7F371B4F" w:rsidR="00F13977" w:rsidRPr="00F13977" w:rsidRDefault="00824DB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>מדור מ</w:t>
                    </w:r>
                    <w:r w:rsidR="00FD683F"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>לגות</w:t>
                    </w: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  </w:t>
                    </w:r>
                    <w:r w:rsidR="00FD683F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Scholarships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Office                </w:t>
                    </w:r>
                    <w:r w:rsidR="00FD683F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399E"/>
    <w:multiLevelType w:val="hybridMultilevel"/>
    <w:tmpl w:val="9C4C9410"/>
    <w:lvl w:ilvl="0" w:tplc="04090005">
      <w:start w:val="1"/>
      <w:numFmt w:val="bullet"/>
      <w:lvlText w:val=""/>
      <w:lvlJc w:val="left"/>
      <w:pPr>
        <w:ind w:left="30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13710E28"/>
    <w:multiLevelType w:val="hybridMultilevel"/>
    <w:tmpl w:val="EAFA3FCA"/>
    <w:lvl w:ilvl="0" w:tplc="743A442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A46E8"/>
    <w:multiLevelType w:val="hybridMultilevel"/>
    <w:tmpl w:val="EB8043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053E7"/>
    <w:multiLevelType w:val="hybridMultilevel"/>
    <w:tmpl w:val="089202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F792D"/>
    <w:multiLevelType w:val="hybridMultilevel"/>
    <w:tmpl w:val="AE824D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8764261"/>
    <w:multiLevelType w:val="hybridMultilevel"/>
    <w:tmpl w:val="6BE23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5A023A"/>
    <w:multiLevelType w:val="hybridMultilevel"/>
    <w:tmpl w:val="4B042F68"/>
    <w:lvl w:ilvl="0" w:tplc="1A14C306">
      <w:numFmt w:val="bullet"/>
      <w:lvlText w:val="-"/>
      <w:lvlJc w:val="left"/>
      <w:pPr>
        <w:ind w:left="663" w:hanging="360"/>
      </w:pPr>
      <w:rPr>
        <w:rFonts w:ascii="David" w:eastAsia="Times New Roman" w:hAnsi="David" w:cs="David" w:hint="default"/>
      </w:rPr>
    </w:lvl>
    <w:lvl w:ilvl="1" w:tplc="04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3A174727"/>
    <w:multiLevelType w:val="hybridMultilevel"/>
    <w:tmpl w:val="DC9C0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36C59"/>
    <w:multiLevelType w:val="hybridMultilevel"/>
    <w:tmpl w:val="9DAAEC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56A01B8"/>
    <w:multiLevelType w:val="hybridMultilevel"/>
    <w:tmpl w:val="2FE60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60893EFF"/>
    <w:multiLevelType w:val="hybridMultilevel"/>
    <w:tmpl w:val="01D8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03522"/>
    <w:multiLevelType w:val="hybridMultilevel"/>
    <w:tmpl w:val="E6EEED1E"/>
    <w:lvl w:ilvl="0" w:tplc="5978DFEC">
      <w:numFmt w:val="bullet"/>
      <w:lvlText w:val="-"/>
      <w:lvlJc w:val="left"/>
      <w:pPr>
        <w:ind w:left="3536" w:hanging="360"/>
      </w:pPr>
      <w:rPr>
        <w:rFonts w:ascii="Times New Roman" w:eastAsia="Times New Roman" w:hAnsi="Times New Roman" w:cs="David" w:hint="default"/>
        <w:sz w:val="20"/>
      </w:rPr>
    </w:lvl>
    <w:lvl w:ilvl="1" w:tplc="04090003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8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5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296" w:hanging="360"/>
      </w:pPr>
      <w:rPr>
        <w:rFonts w:ascii="Wingdings" w:hAnsi="Wingdings" w:hint="default"/>
      </w:rPr>
    </w:lvl>
  </w:abstractNum>
  <w:abstractNum w:abstractNumId="1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8821113"/>
    <w:multiLevelType w:val="hybridMultilevel"/>
    <w:tmpl w:val="013CBFAC"/>
    <w:lvl w:ilvl="0" w:tplc="EC8C70CE">
      <w:numFmt w:val="bullet"/>
      <w:lvlText w:val="-"/>
      <w:lvlJc w:val="left"/>
      <w:pPr>
        <w:ind w:left="1080" w:hanging="360"/>
      </w:pPr>
      <w:rPr>
        <w:rFonts w:ascii="Javanese Text" w:eastAsia="Times New Roman" w:hAnsi="Javanese Text" w:cs="Javanese Tex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772E69B2"/>
    <w:multiLevelType w:val="hybridMultilevel"/>
    <w:tmpl w:val="A9EEAB4A"/>
    <w:lvl w:ilvl="0" w:tplc="A810E34C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948127D"/>
    <w:multiLevelType w:val="hybridMultilevel"/>
    <w:tmpl w:val="3586B5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E9B44E3"/>
    <w:multiLevelType w:val="hybridMultilevel"/>
    <w:tmpl w:val="63F8B0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6476FB"/>
    <w:multiLevelType w:val="hybridMultilevel"/>
    <w:tmpl w:val="45D67C24"/>
    <w:lvl w:ilvl="0" w:tplc="DC227D8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200043">
    <w:abstractNumId w:val="24"/>
  </w:num>
  <w:num w:numId="2" w16cid:durableId="1073048326">
    <w:abstractNumId w:val="15"/>
  </w:num>
  <w:num w:numId="3" w16cid:durableId="810634275">
    <w:abstractNumId w:val="7"/>
  </w:num>
  <w:num w:numId="4" w16cid:durableId="269899970">
    <w:abstractNumId w:val="21"/>
  </w:num>
  <w:num w:numId="5" w16cid:durableId="802624384">
    <w:abstractNumId w:val="18"/>
  </w:num>
  <w:num w:numId="6" w16cid:durableId="2033609041">
    <w:abstractNumId w:val="8"/>
  </w:num>
  <w:num w:numId="7" w16cid:durableId="368839821">
    <w:abstractNumId w:val="13"/>
  </w:num>
  <w:num w:numId="8" w16cid:durableId="1251619728">
    <w:abstractNumId w:val="20"/>
  </w:num>
  <w:num w:numId="9" w16cid:durableId="1376809401">
    <w:abstractNumId w:val="6"/>
  </w:num>
  <w:num w:numId="10" w16cid:durableId="1886672906">
    <w:abstractNumId w:val="3"/>
  </w:num>
  <w:num w:numId="11" w16cid:durableId="1245719218">
    <w:abstractNumId w:val="4"/>
  </w:num>
  <w:num w:numId="12" w16cid:durableId="1739940732">
    <w:abstractNumId w:val="0"/>
  </w:num>
  <w:num w:numId="13" w16cid:durableId="803234711">
    <w:abstractNumId w:val="10"/>
  </w:num>
  <w:num w:numId="14" w16cid:durableId="955798593">
    <w:abstractNumId w:val="17"/>
  </w:num>
  <w:num w:numId="15" w16cid:durableId="113602224">
    <w:abstractNumId w:val="12"/>
  </w:num>
  <w:num w:numId="16" w16cid:durableId="1658680431">
    <w:abstractNumId w:val="19"/>
  </w:num>
  <w:num w:numId="17" w16cid:durableId="3809793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1949694">
    <w:abstractNumId w:val="16"/>
  </w:num>
  <w:num w:numId="19" w16cid:durableId="2651647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3855576">
    <w:abstractNumId w:val="5"/>
  </w:num>
  <w:num w:numId="21" w16cid:durableId="479082863">
    <w:abstractNumId w:val="23"/>
  </w:num>
  <w:num w:numId="22" w16cid:durableId="2129348913">
    <w:abstractNumId w:val="2"/>
  </w:num>
  <w:num w:numId="23" w16cid:durableId="1802260433">
    <w:abstractNumId w:val="25"/>
  </w:num>
  <w:num w:numId="24" w16cid:durableId="621232202">
    <w:abstractNumId w:val="11"/>
  </w:num>
  <w:num w:numId="25" w16cid:durableId="421882068">
    <w:abstractNumId w:val="9"/>
  </w:num>
  <w:num w:numId="26" w16cid:durableId="145518076">
    <w:abstractNumId w:val="1"/>
  </w:num>
  <w:num w:numId="27" w16cid:durableId="17143047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bwHpDhTeKwK46ZiWBQ11AG9UNluHgn+enAvzQWeDFvlrml0Nkjm8MGAjVqKEMmnsy6xpcSKLHYVrztWr19ouAA==" w:salt="3kL6U7xV5iH5z4p8u3wtW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548D1"/>
    <w:rsid w:val="000647D5"/>
    <w:rsid w:val="000916C1"/>
    <w:rsid w:val="000C453E"/>
    <w:rsid w:val="000D0BFA"/>
    <w:rsid w:val="00100F57"/>
    <w:rsid w:val="001144B7"/>
    <w:rsid w:val="00133285"/>
    <w:rsid w:val="00137D69"/>
    <w:rsid w:val="00154B34"/>
    <w:rsid w:val="00167253"/>
    <w:rsid w:val="001715AD"/>
    <w:rsid w:val="00180496"/>
    <w:rsid w:val="00182AAE"/>
    <w:rsid w:val="0019314A"/>
    <w:rsid w:val="001A7BF3"/>
    <w:rsid w:val="001B6B36"/>
    <w:rsid w:val="001C7E0A"/>
    <w:rsid w:val="001D5356"/>
    <w:rsid w:val="001D5518"/>
    <w:rsid w:val="001D6554"/>
    <w:rsid w:val="001F4C5C"/>
    <w:rsid w:val="0020280D"/>
    <w:rsid w:val="002055C2"/>
    <w:rsid w:val="0020607E"/>
    <w:rsid w:val="00233E5A"/>
    <w:rsid w:val="00270C84"/>
    <w:rsid w:val="002754DA"/>
    <w:rsid w:val="00284391"/>
    <w:rsid w:val="0028618E"/>
    <w:rsid w:val="00293432"/>
    <w:rsid w:val="002D2728"/>
    <w:rsid w:val="002D4E36"/>
    <w:rsid w:val="002D5CEE"/>
    <w:rsid w:val="002D7443"/>
    <w:rsid w:val="00307937"/>
    <w:rsid w:val="003141BD"/>
    <w:rsid w:val="00314E37"/>
    <w:rsid w:val="003248E7"/>
    <w:rsid w:val="0035321F"/>
    <w:rsid w:val="00357822"/>
    <w:rsid w:val="00361927"/>
    <w:rsid w:val="003670AC"/>
    <w:rsid w:val="00380C9C"/>
    <w:rsid w:val="00385E33"/>
    <w:rsid w:val="00386E16"/>
    <w:rsid w:val="00397720"/>
    <w:rsid w:val="003B6EF6"/>
    <w:rsid w:val="003D1AB7"/>
    <w:rsid w:val="003D449C"/>
    <w:rsid w:val="003E26EF"/>
    <w:rsid w:val="003F523E"/>
    <w:rsid w:val="003F5FF5"/>
    <w:rsid w:val="00424870"/>
    <w:rsid w:val="0042658F"/>
    <w:rsid w:val="00446B6D"/>
    <w:rsid w:val="00447808"/>
    <w:rsid w:val="00451CB6"/>
    <w:rsid w:val="00462BF2"/>
    <w:rsid w:val="00483F54"/>
    <w:rsid w:val="0048782F"/>
    <w:rsid w:val="0049330E"/>
    <w:rsid w:val="004950D5"/>
    <w:rsid w:val="004B6820"/>
    <w:rsid w:val="004C0ED1"/>
    <w:rsid w:val="004C101B"/>
    <w:rsid w:val="004C6655"/>
    <w:rsid w:val="004D22D3"/>
    <w:rsid w:val="005018FE"/>
    <w:rsid w:val="0054198C"/>
    <w:rsid w:val="0055655F"/>
    <w:rsid w:val="005835A1"/>
    <w:rsid w:val="005A1362"/>
    <w:rsid w:val="005C481B"/>
    <w:rsid w:val="005D315E"/>
    <w:rsid w:val="005E4990"/>
    <w:rsid w:val="005F3428"/>
    <w:rsid w:val="006019CF"/>
    <w:rsid w:val="00625133"/>
    <w:rsid w:val="006350D6"/>
    <w:rsid w:val="00676EAA"/>
    <w:rsid w:val="006A4839"/>
    <w:rsid w:val="006C2AF4"/>
    <w:rsid w:val="006D74D2"/>
    <w:rsid w:val="006E0340"/>
    <w:rsid w:val="006F25E6"/>
    <w:rsid w:val="006F316B"/>
    <w:rsid w:val="00712019"/>
    <w:rsid w:val="00736FFF"/>
    <w:rsid w:val="00753D95"/>
    <w:rsid w:val="007773C5"/>
    <w:rsid w:val="007872B9"/>
    <w:rsid w:val="007D2D9B"/>
    <w:rsid w:val="007F78DA"/>
    <w:rsid w:val="008065EC"/>
    <w:rsid w:val="00824DB6"/>
    <w:rsid w:val="00833E3F"/>
    <w:rsid w:val="008875F0"/>
    <w:rsid w:val="008904FE"/>
    <w:rsid w:val="0089309C"/>
    <w:rsid w:val="008B06F0"/>
    <w:rsid w:val="008B6897"/>
    <w:rsid w:val="008C136A"/>
    <w:rsid w:val="008C7805"/>
    <w:rsid w:val="008F267F"/>
    <w:rsid w:val="00920756"/>
    <w:rsid w:val="00966260"/>
    <w:rsid w:val="009804F1"/>
    <w:rsid w:val="009812C0"/>
    <w:rsid w:val="00991BCB"/>
    <w:rsid w:val="009B6851"/>
    <w:rsid w:val="009C2E81"/>
    <w:rsid w:val="00A00B20"/>
    <w:rsid w:val="00A049AA"/>
    <w:rsid w:val="00A06031"/>
    <w:rsid w:val="00A36550"/>
    <w:rsid w:val="00A66BD6"/>
    <w:rsid w:val="00A73D63"/>
    <w:rsid w:val="00A758A4"/>
    <w:rsid w:val="00AA7063"/>
    <w:rsid w:val="00AC7E77"/>
    <w:rsid w:val="00B2542A"/>
    <w:rsid w:val="00B26412"/>
    <w:rsid w:val="00B65190"/>
    <w:rsid w:val="00B729D8"/>
    <w:rsid w:val="00B75282"/>
    <w:rsid w:val="00B84FA0"/>
    <w:rsid w:val="00BA5DEB"/>
    <w:rsid w:val="00BC223F"/>
    <w:rsid w:val="00BC461C"/>
    <w:rsid w:val="00BD1B2E"/>
    <w:rsid w:val="00BD6C87"/>
    <w:rsid w:val="00BE72EA"/>
    <w:rsid w:val="00C26C7C"/>
    <w:rsid w:val="00C277AB"/>
    <w:rsid w:val="00C67BEF"/>
    <w:rsid w:val="00C70B2A"/>
    <w:rsid w:val="00C86D4F"/>
    <w:rsid w:val="00CA78DD"/>
    <w:rsid w:val="00CB54CF"/>
    <w:rsid w:val="00CC0374"/>
    <w:rsid w:val="00CC575A"/>
    <w:rsid w:val="00CF6215"/>
    <w:rsid w:val="00CF71F5"/>
    <w:rsid w:val="00D0110A"/>
    <w:rsid w:val="00D245DF"/>
    <w:rsid w:val="00D26BD5"/>
    <w:rsid w:val="00D31CA0"/>
    <w:rsid w:val="00D8040B"/>
    <w:rsid w:val="00D941C0"/>
    <w:rsid w:val="00DA7686"/>
    <w:rsid w:val="00DC1537"/>
    <w:rsid w:val="00DC498A"/>
    <w:rsid w:val="00DD3E61"/>
    <w:rsid w:val="00DF2A88"/>
    <w:rsid w:val="00E46AF6"/>
    <w:rsid w:val="00E75A46"/>
    <w:rsid w:val="00E83429"/>
    <w:rsid w:val="00EA15C5"/>
    <w:rsid w:val="00EB358B"/>
    <w:rsid w:val="00EE6DAB"/>
    <w:rsid w:val="00EF1729"/>
    <w:rsid w:val="00F11052"/>
    <w:rsid w:val="00F116A3"/>
    <w:rsid w:val="00F13977"/>
    <w:rsid w:val="00F37ED8"/>
    <w:rsid w:val="00F423F5"/>
    <w:rsid w:val="00F54E94"/>
    <w:rsid w:val="00F556E8"/>
    <w:rsid w:val="00F56C77"/>
    <w:rsid w:val="00F81744"/>
    <w:rsid w:val="00FA01EA"/>
    <w:rsid w:val="00FB0CC5"/>
    <w:rsid w:val="00FB5897"/>
    <w:rsid w:val="00FD683F"/>
    <w:rsid w:val="00FE2598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144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4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6EF6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114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4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.technion.ac.il/%d7%94%d7%92%d7%a9%d7%aa-%d7%94%d7%97%d7%99%d7%91%d7%95%d7%a8-%d7%9c%d7%a4%d7%a0%d7%99-%d7%91%d7%97%d7%99%d7%a0%d7%94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%d7%94%d7%90%d7%a8%d7%9b%d7%aa-%d7%9e%d7%a9%d7%9a-%d7%94%d7%a9%d7%aa%d7%9c%d7%9e%d7%95%d7%aa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graduate.technion.ac.il/%d7%9e%d7%9c%d7%92%d7%95%d7%aa-%d7%a0%d7%95%d7%a1%d7%a4%d7%95%d7%aa-%d7%9c%d7%9e%d7%9c%d7%92%d7%90%d7%99%d7%9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422E1178384D14A74B4C3678E4C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09248-8B4E-4DE9-A4A7-FE4492C2CE01}"/>
      </w:docPartPr>
      <w:docPartBody>
        <w:p w:rsidR="00E65C52" w:rsidRDefault="00E65C52" w:rsidP="00E65C52">
          <w:pPr>
            <w:pStyle w:val="73422E1178384D14A74B4C3678E4C62F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511B8076FA5D4D27A5DEFBC8041BE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470E5-561B-4C8D-9EF0-9BE19E88891B}"/>
      </w:docPartPr>
      <w:docPartBody>
        <w:p w:rsidR="00E65C52" w:rsidRDefault="00E65C52" w:rsidP="00E65C52">
          <w:pPr>
            <w:pStyle w:val="511B8076FA5D4D27A5DEFBC8041BE1CB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ED9DCD7123254A94A38A2C2CD5024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10CD4-9C04-430F-ADCE-C495562A0044}"/>
      </w:docPartPr>
      <w:docPartBody>
        <w:p w:rsidR="00E65C52" w:rsidRDefault="00E65C52" w:rsidP="00E65C52">
          <w:pPr>
            <w:pStyle w:val="ED9DCD7123254A94A38A2C2CD5024B14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C550154EBD3146EE9CC0F84FC60D9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2AFEF-7E95-4ECE-B80E-E235F06E82B1}"/>
      </w:docPartPr>
      <w:docPartBody>
        <w:p w:rsidR="00E65C52" w:rsidRDefault="00E65C52" w:rsidP="00E65C52">
          <w:pPr>
            <w:pStyle w:val="C550154EBD3146EE9CC0F84FC60D9948"/>
          </w:pPr>
          <w:r w:rsidRPr="0034352B">
            <w:rPr>
              <w:rStyle w:val="PlaceholderText"/>
            </w:rPr>
            <w:t>Choose an item.</w:t>
          </w:r>
        </w:p>
      </w:docPartBody>
    </w:docPart>
    <w:docPart>
      <w:docPartPr>
        <w:name w:val="637D9597CBBF4442A4BE37F27B306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C27A5-C7FF-40C0-AF96-35116C7DB3DE}"/>
      </w:docPartPr>
      <w:docPartBody>
        <w:p w:rsidR="00E65C52" w:rsidRDefault="00E65C52" w:rsidP="00E65C52">
          <w:pPr>
            <w:pStyle w:val="637D9597CBBF4442A4BE37F27B306C86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00322C5670674404B69E87324DA13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6EBD5-7119-4FD8-86AE-A173B8F85CA2}"/>
      </w:docPartPr>
      <w:docPartBody>
        <w:p w:rsidR="00E65C52" w:rsidRDefault="00E65C52" w:rsidP="00E65C52">
          <w:pPr>
            <w:pStyle w:val="00322C5670674404B69E87324DA133C9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E630DBDF93F04869AD0FA474E463C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55A5A-0392-40FE-982F-A80B0C52E4A7}"/>
      </w:docPartPr>
      <w:docPartBody>
        <w:p w:rsidR="00E65C52" w:rsidRDefault="00E65C52" w:rsidP="00E65C52">
          <w:pPr>
            <w:pStyle w:val="E630DBDF93F04869AD0FA474E463C72D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ED428F0CC2854A55B0065AB0DA439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1D65D-79FE-41E2-8422-6085E63E92D7}"/>
      </w:docPartPr>
      <w:docPartBody>
        <w:p w:rsidR="00E65C52" w:rsidRDefault="00E65C52" w:rsidP="00E65C52">
          <w:pPr>
            <w:pStyle w:val="ED428F0CC2854A55B0065AB0DA439904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7318AE9D93B0416BA2885F1D80AE4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D7B87-95AA-4246-B168-6D3382DCAED4}"/>
      </w:docPartPr>
      <w:docPartBody>
        <w:p w:rsidR="00E65C52" w:rsidRDefault="00E65C52" w:rsidP="00E65C52">
          <w:pPr>
            <w:pStyle w:val="7318AE9D93B0416BA2885F1D80AE4680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3C6E534C41CB49ABA4016DD545885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F5D8D-4DFB-46CC-997F-4338E88F205A}"/>
      </w:docPartPr>
      <w:docPartBody>
        <w:p w:rsidR="00E65C52" w:rsidRDefault="00E65C52" w:rsidP="00E65C52">
          <w:pPr>
            <w:pStyle w:val="3C6E534C41CB49ABA4016DD5458859BB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EAA9354182D84DEA8DD0D4B347CE7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B45D8-6EA0-4C03-9FE9-B46CC7349EDC}"/>
      </w:docPartPr>
      <w:docPartBody>
        <w:p w:rsidR="00E65C52" w:rsidRDefault="00E65C52" w:rsidP="00E65C52">
          <w:pPr>
            <w:pStyle w:val="EAA9354182D84DEA8DD0D4B347CE76D4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F21036B6862D46EBA6DA59D5BCEA0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A0119-2756-488F-8C93-AD5782336196}"/>
      </w:docPartPr>
      <w:docPartBody>
        <w:p w:rsidR="00E65C52" w:rsidRDefault="00E65C52" w:rsidP="00E65C52">
          <w:pPr>
            <w:pStyle w:val="F21036B6862D46EBA6DA59D5BCEA09F8"/>
          </w:pPr>
          <w:r w:rsidRPr="003435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C7ED74845845B6B650773300C9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FC4F8-F1CD-44DF-AF92-0EE0A19A079E}"/>
      </w:docPartPr>
      <w:docPartBody>
        <w:p w:rsidR="00E65C52" w:rsidRDefault="00E65C52" w:rsidP="00E65C52">
          <w:pPr>
            <w:pStyle w:val="FAC7ED74845845B6B650773300C945E4"/>
          </w:pPr>
          <w:r w:rsidRPr="003435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47885F46842DEB43D0902D061D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ADEAB-6CE0-4E9E-87E6-ABD5E552A85B}"/>
      </w:docPartPr>
      <w:docPartBody>
        <w:p w:rsidR="00E65C52" w:rsidRDefault="00E65C52" w:rsidP="00E65C52">
          <w:pPr>
            <w:pStyle w:val="9A647885F46842DEB43D0902D061DC5E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066B151B04004B1F9BF041BB9D36B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62C0B-143B-4431-9C84-8AF9265C4AC1}"/>
      </w:docPartPr>
      <w:docPartBody>
        <w:p w:rsidR="00E65C52" w:rsidRDefault="00E65C52" w:rsidP="00E65C52">
          <w:pPr>
            <w:pStyle w:val="066B151B04004B1F9BF041BB9D36B8B6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9BA3617109B74DDA9066134130CC6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C06D0-B324-4D58-B459-C867E45E5062}"/>
      </w:docPartPr>
      <w:docPartBody>
        <w:p w:rsidR="00E65C52" w:rsidRDefault="00E65C52" w:rsidP="00E65C52">
          <w:pPr>
            <w:pStyle w:val="9BA3617109B74DDA9066134130CC68E7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6DD80DDBF6F44F41B12DEF849A2D1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BC38F-714C-4260-A278-90F740AAA115}"/>
      </w:docPartPr>
      <w:docPartBody>
        <w:p w:rsidR="00E65C52" w:rsidRDefault="00E65C52" w:rsidP="00E65C52">
          <w:pPr>
            <w:pStyle w:val="6DD80DDBF6F44F41B12DEF849A2D198E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A3338225C95C47C3B19DE8B8FDE41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F5F2-BD7B-44A4-A1C0-CE253A9E8D74}"/>
      </w:docPartPr>
      <w:docPartBody>
        <w:p w:rsidR="00E65C52" w:rsidRDefault="00E65C52" w:rsidP="00E65C52">
          <w:pPr>
            <w:pStyle w:val="A3338225C95C47C3B19DE8B8FDE4116F"/>
          </w:pPr>
          <w:r w:rsidRPr="003435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2C6D060A694FD6964FF6A5CABFB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3FD1E-6A06-4DC9-99AA-45246EB5125F}"/>
      </w:docPartPr>
      <w:docPartBody>
        <w:p w:rsidR="00E65C52" w:rsidRDefault="00E65C52" w:rsidP="00E65C52">
          <w:pPr>
            <w:pStyle w:val="222C6D060A694FD6964FF6A5CABFB3CF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D697A1BEC39A4D44AAA8769C2110C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A1B13-B67A-4895-8475-30F720F2C379}"/>
      </w:docPartPr>
      <w:docPartBody>
        <w:p w:rsidR="00A84148" w:rsidRDefault="00A84148" w:rsidP="00A84148">
          <w:pPr>
            <w:pStyle w:val="D697A1BEC39A4D44AAA8769C2110CCBB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52"/>
    <w:rsid w:val="00133285"/>
    <w:rsid w:val="007F78DA"/>
    <w:rsid w:val="00A84148"/>
    <w:rsid w:val="00CC0374"/>
    <w:rsid w:val="00DC1537"/>
    <w:rsid w:val="00E65C52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4148"/>
  </w:style>
  <w:style w:type="paragraph" w:customStyle="1" w:styleId="73422E1178384D14A74B4C3678E4C62F">
    <w:name w:val="73422E1178384D14A74B4C3678E4C62F"/>
    <w:rsid w:val="00E65C52"/>
  </w:style>
  <w:style w:type="paragraph" w:customStyle="1" w:styleId="511B8076FA5D4D27A5DEFBC8041BE1CB">
    <w:name w:val="511B8076FA5D4D27A5DEFBC8041BE1CB"/>
    <w:rsid w:val="00E65C52"/>
  </w:style>
  <w:style w:type="paragraph" w:customStyle="1" w:styleId="ED9DCD7123254A94A38A2C2CD5024B14">
    <w:name w:val="ED9DCD7123254A94A38A2C2CD5024B14"/>
    <w:rsid w:val="00E65C52"/>
  </w:style>
  <w:style w:type="paragraph" w:customStyle="1" w:styleId="C550154EBD3146EE9CC0F84FC60D9948">
    <w:name w:val="C550154EBD3146EE9CC0F84FC60D9948"/>
    <w:rsid w:val="00E65C52"/>
  </w:style>
  <w:style w:type="paragraph" w:customStyle="1" w:styleId="637D9597CBBF4442A4BE37F27B306C86">
    <w:name w:val="637D9597CBBF4442A4BE37F27B306C86"/>
    <w:rsid w:val="00E65C52"/>
  </w:style>
  <w:style w:type="paragraph" w:customStyle="1" w:styleId="7988C3A1C4C54DB492D0FC0D472920AB">
    <w:name w:val="7988C3A1C4C54DB492D0FC0D472920AB"/>
    <w:rsid w:val="00E65C52"/>
  </w:style>
  <w:style w:type="paragraph" w:customStyle="1" w:styleId="00322C5670674404B69E87324DA133C9">
    <w:name w:val="00322C5670674404B69E87324DA133C9"/>
    <w:rsid w:val="00E65C52"/>
  </w:style>
  <w:style w:type="paragraph" w:customStyle="1" w:styleId="E630DBDF93F04869AD0FA474E463C72D">
    <w:name w:val="E630DBDF93F04869AD0FA474E463C72D"/>
    <w:rsid w:val="00E65C52"/>
  </w:style>
  <w:style w:type="paragraph" w:customStyle="1" w:styleId="ED428F0CC2854A55B0065AB0DA439904">
    <w:name w:val="ED428F0CC2854A55B0065AB0DA439904"/>
    <w:rsid w:val="00E65C52"/>
  </w:style>
  <w:style w:type="paragraph" w:customStyle="1" w:styleId="7318AE9D93B0416BA2885F1D80AE4680">
    <w:name w:val="7318AE9D93B0416BA2885F1D80AE4680"/>
    <w:rsid w:val="00E65C52"/>
  </w:style>
  <w:style w:type="paragraph" w:customStyle="1" w:styleId="3C6E534C41CB49ABA4016DD5458859BB">
    <w:name w:val="3C6E534C41CB49ABA4016DD5458859BB"/>
    <w:rsid w:val="00E65C52"/>
  </w:style>
  <w:style w:type="paragraph" w:customStyle="1" w:styleId="EAA9354182D84DEA8DD0D4B347CE76D4">
    <w:name w:val="EAA9354182D84DEA8DD0D4B347CE76D4"/>
    <w:rsid w:val="00E65C52"/>
  </w:style>
  <w:style w:type="paragraph" w:customStyle="1" w:styleId="F21036B6862D46EBA6DA59D5BCEA09F8">
    <w:name w:val="F21036B6862D46EBA6DA59D5BCEA09F8"/>
    <w:rsid w:val="00E65C52"/>
  </w:style>
  <w:style w:type="paragraph" w:customStyle="1" w:styleId="FAC7ED74845845B6B650773300C945E4">
    <w:name w:val="FAC7ED74845845B6B650773300C945E4"/>
    <w:rsid w:val="00E65C52"/>
  </w:style>
  <w:style w:type="paragraph" w:customStyle="1" w:styleId="9A647885F46842DEB43D0902D061DC5E">
    <w:name w:val="9A647885F46842DEB43D0902D061DC5E"/>
    <w:rsid w:val="00E65C52"/>
  </w:style>
  <w:style w:type="paragraph" w:customStyle="1" w:styleId="066B151B04004B1F9BF041BB9D36B8B6">
    <w:name w:val="066B151B04004B1F9BF041BB9D36B8B6"/>
    <w:rsid w:val="00E65C52"/>
  </w:style>
  <w:style w:type="paragraph" w:customStyle="1" w:styleId="9BA3617109B74DDA9066134130CC68E7">
    <w:name w:val="9BA3617109B74DDA9066134130CC68E7"/>
    <w:rsid w:val="00E65C52"/>
  </w:style>
  <w:style w:type="paragraph" w:customStyle="1" w:styleId="6DD80DDBF6F44F41B12DEF849A2D198E">
    <w:name w:val="6DD80DDBF6F44F41B12DEF849A2D198E"/>
    <w:rsid w:val="00E65C52"/>
  </w:style>
  <w:style w:type="paragraph" w:customStyle="1" w:styleId="A3338225C95C47C3B19DE8B8FDE4116F">
    <w:name w:val="A3338225C95C47C3B19DE8B8FDE4116F"/>
    <w:rsid w:val="00E65C52"/>
  </w:style>
  <w:style w:type="paragraph" w:customStyle="1" w:styleId="222C6D060A694FD6964FF6A5CABFB3CF">
    <w:name w:val="222C6D060A694FD6964FF6A5CABFB3CF"/>
    <w:rsid w:val="00E65C52"/>
  </w:style>
  <w:style w:type="paragraph" w:customStyle="1" w:styleId="D697A1BEC39A4D44AAA8769C2110CCBB">
    <w:name w:val="D697A1BEC39A4D44AAA8769C2110CCBB"/>
    <w:rsid w:val="00A84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27</cp:revision>
  <cp:lastPrinted>2021-05-25T06:21:00Z</cp:lastPrinted>
  <dcterms:created xsi:type="dcterms:W3CDTF">2025-05-06T12:35:00Z</dcterms:created>
  <dcterms:modified xsi:type="dcterms:W3CDTF">2026-01-01T13:20:00Z</dcterms:modified>
</cp:coreProperties>
</file>